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8ECE" w14:textId="1DB31F4F" w:rsidR="00283FD9" w:rsidRDefault="00283FD9" w:rsidP="00283FD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2F28">
        <w:rPr>
          <w:rFonts w:ascii="Times New Roman" w:hAnsi="Times New Roman" w:cs="Times New Roman"/>
          <w:b/>
          <w:sz w:val="28"/>
        </w:rPr>
        <w:t>FORM</w:t>
      </w:r>
      <w:r>
        <w:rPr>
          <w:rFonts w:ascii="Times New Roman" w:hAnsi="Times New Roman" w:cs="Times New Roman"/>
          <w:b/>
          <w:sz w:val="28"/>
        </w:rPr>
        <w:t>U</w:t>
      </w:r>
      <w:r w:rsidRPr="00552F28">
        <w:rPr>
          <w:rFonts w:ascii="Times New Roman" w:hAnsi="Times New Roman" w:cs="Times New Roman"/>
          <w:b/>
          <w:sz w:val="28"/>
        </w:rPr>
        <w:t>LÁ</w:t>
      </w:r>
      <w:r>
        <w:rPr>
          <w:rFonts w:ascii="Times New Roman" w:hAnsi="Times New Roman" w:cs="Times New Roman"/>
          <w:b/>
          <w:sz w:val="28"/>
        </w:rPr>
        <w:t>RIO PARA RECREDENCIAMENTO PPG</w:t>
      </w:r>
      <w:r w:rsidR="00200204">
        <w:rPr>
          <w:rFonts w:ascii="Times New Roman" w:hAnsi="Times New Roman" w:cs="Times New Roman"/>
          <w:b/>
          <w:sz w:val="28"/>
        </w:rPr>
        <w:t>Ciamb/</w:t>
      </w:r>
      <w:r w:rsidRPr="00552F28">
        <w:rPr>
          <w:rFonts w:ascii="Times New Roman" w:hAnsi="Times New Roman" w:cs="Times New Roman"/>
          <w:b/>
          <w:sz w:val="28"/>
        </w:rPr>
        <w:t>UPF</w:t>
      </w:r>
    </w:p>
    <w:p w14:paraId="188E72B8" w14:textId="77777777" w:rsidR="00283FD9" w:rsidRDefault="00283FD9" w:rsidP="00F565FB">
      <w:pPr>
        <w:spacing w:before="240" w:line="240" w:lineRule="auto"/>
        <w:ind w:left="3540"/>
        <w:jc w:val="center"/>
        <w:rPr>
          <w:rFonts w:ascii="Times New Roman" w:hAnsi="Times New Roman" w:cs="Times New Roman"/>
          <w:b/>
          <w:sz w:val="28"/>
        </w:rPr>
      </w:pPr>
    </w:p>
    <w:p w14:paraId="2BD3B651" w14:textId="77777777" w:rsidR="004155D6" w:rsidRPr="00283FD9" w:rsidRDefault="00283FD9" w:rsidP="00CF1152">
      <w:pPr>
        <w:spacing w:before="240" w:after="120" w:line="240" w:lineRule="auto"/>
        <w:rPr>
          <w:rFonts w:ascii="Times New Roman" w:hAnsi="Times New Roman" w:cs="Times New Roman"/>
          <w:b/>
          <w:sz w:val="28"/>
        </w:rPr>
      </w:pPr>
      <w:r w:rsidRPr="00283FD9">
        <w:rPr>
          <w:rFonts w:ascii="Times New Roman" w:hAnsi="Times New Roman" w:cs="Times New Roman"/>
          <w:b/>
          <w:sz w:val="28"/>
        </w:rPr>
        <w:t>Docente</w:t>
      </w:r>
      <w:r w:rsidR="004155D6" w:rsidRPr="00283FD9">
        <w:rPr>
          <w:rFonts w:ascii="Times New Roman" w:hAnsi="Times New Roman" w:cs="Times New Roman"/>
          <w:b/>
          <w:sz w:val="28"/>
        </w:rPr>
        <w:t xml:space="preserve">: </w:t>
      </w:r>
    </w:p>
    <w:p w14:paraId="7406011D" w14:textId="77777777" w:rsidR="00F565FB" w:rsidRDefault="00F565FB" w:rsidP="000D0FA9">
      <w:pPr>
        <w:spacing w:before="240" w:after="120" w:line="240" w:lineRule="auto"/>
        <w:rPr>
          <w:rFonts w:ascii="Times New Roman" w:hAnsi="Times New Roman" w:cs="Times New Roman"/>
          <w:sz w:val="24"/>
        </w:rPr>
      </w:pPr>
    </w:p>
    <w:p w14:paraId="25659E83" w14:textId="77777777" w:rsidR="00283FD9" w:rsidRPr="00283FD9" w:rsidRDefault="00283FD9" w:rsidP="000D0FA9">
      <w:pPr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>1. Solicito recredenciamento como docente permanente:</w:t>
      </w:r>
    </w:p>
    <w:p w14:paraId="467ECD7F" w14:textId="77777777" w:rsidR="00283FD9" w:rsidRDefault="00283FD9" w:rsidP="000D0FA9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) Sim      (    ) Não</w:t>
      </w:r>
    </w:p>
    <w:p w14:paraId="099E6D09" w14:textId="77777777" w:rsidR="004155D6" w:rsidRPr="00283FD9" w:rsidRDefault="004155D6" w:rsidP="00283FD9">
      <w:pPr>
        <w:spacing w:before="48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 xml:space="preserve">2. </w:t>
      </w:r>
      <w:r w:rsidR="000D0FA9" w:rsidRPr="00283FD9">
        <w:rPr>
          <w:rFonts w:ascii="Times New Roman" w:hAnsi="Times New Roman" w:cs="Times New Roman"/>
          <w:b/>
          <w:sz w:val="24"/>
        </w:rPr>
        <w:t xml:space="preserve">Recredenciamento para a </w:t>
      </w:r>
      <w:r w:rsidRPr="00283FD9">
        <w:rPr>
          <w:rFonts w:ascii="Times New Roman" w:hAnsi="Times New Roman" w:cs="Times New Roman"/>
          <w:b/>
          <w:sz w:val="24"/>
        </w:rPr>
        <w:t xml:space="preserve">Linha de pesquisa </w:t>
      </w:r>
      <w:r w:rsidR="000D0FA9" w:rsidRPr="00283FD9">
        <w:rPr>
          <w:rFonts w:ascii="Times New Roman" w:hAnsi="Times New Roman" w:cs="Times New Roman"/>
          <w:b/>
          <w:sz w:val="24"/>
        </w:rPr>
        <w:t>de</w:t>
      </w:r>
      <w:r w:rsidR="00283FD9" w:rsidRPr="00283FD9">
        <w:rPr>
          <w:rFonts w:ascii="Times New Roman" w:hAnsi="Times New Roman" w:cs="Times New Roman"/>
          <w:b/>
          <w:sz w:val="24"/>
        </w:rPr>
        <w:t>:</w:t>
      </w:r>
    </w:p>
    <w:p w14:paraId="1DC9BB54" w14:textId="3435BCB7" w:rsidR="0044637B" w:rsidRDefault="004155D6" w:rsidP="0044637B">
      <w:pPr>
        <w:spacing w:before="240" w:after="120" w:line="240" w:lineRule="auto"/>
        <w:jc w:val="left"/>
        <w:rPr>
          <w:rFonts w:ascii="Times New Roman" w:hAnsi="Times New Roman" w:cs="Times New Roman"/>
          <w:sz w:val="24"/>
        </w:rPr>
      </w:pPr>
      <w:proofErr w:type="gramStart"/>
      <w:r w:rsidRPr="004155D6"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155D6">
        <w:rPr>
          <w:rFonts w:ascii="Times New Roman" w:hAnsi="Times New Roman" w:cs="Times New Roman"/>
          <w:sz w:val="24"/>
        </w:rPr>
        <w:t xml:space="preserve">) </w:t>
      </w:r>
      <w:r w:rsidR="00200204">
        <w:rPr>
          <w:rFonts w:ascii="Times New Roman" w:hAnsi="Times New Roman" w:cs="Times New Roman"/>
          <w:sz w:val="24"/>
        </w:rPr>
        <w:t>Saúde e meio ambiente</w:t>
      </w:r>
    </w:p>
    <w:p w14:paraId="5F243CD0" w14:textId="445F9F14" w:rsidR="004155D6" w:rsidRPr="004155D6" w:rsidRDefault="0044637B" w:rsidP="0044637B">
      <w:pPr>
        <w:spacing w:before="240" w:after="120" w:line="240" w:lineRule="auto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</w:t>
      </w:r>
      <w:r w:rsidR="00200204">
        <w:rPr>
          <w:rFonts w:ascii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7651E">
        <w:rPr>
          <w:rFonts w:ascii="Times New Roman" w:hAnsi="Times New Roman" w:cs="Times New Roman"/>
          <w:sz w:val="24"/>
        </w:rPr>
        <w:t xml:space="preserve">) </w:t>
      </w:r>
      <w:r w:rsidR="00200204">
        <w:rPr>
          <w:rFonts w:ascii="Times New Roman" w:hAnsi="Times New Roman" w:cs="Times New Roman"/>
          <w:sz w:val="24"/>
        </w:rPr>
        <w:t>Sociedade e conservação dos recursos naturais</w:t>
      </w:r>
    </w:p>
    <w:p w14:paraId="6DC340ED" w14:textId="20D8AD0A" w:rsidR="004155D6" w:rsidRPr="00283FD9" w:rsidRDefault="00200204" w:rsidP="00283FD9">
      <w:pPr>
        <w:spacing w:before="480"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C5C2E" w:rsidRPr="00283FD9">
        <w:rPr>
          <w:rFonts w:ascii="Times New Roman" w:hAnsi="Times New Roman" w:cs="Times New Roman"/>
          <w:b/>
          <w:sz w:val="24"/>
        </w:rPr>
        <w:t xml:space="preserve">. </w:t>
      </w:r>
      <w:r w:rsidR="004155D6" w:rsidRPr="00283FD9">
        <w:rPr>
          <w:rFonts w:ascii="Times New Roman" w:hAnsi="Times New Roman" w:cs="Times New Roman"/>
          <w:b/>
          <w:sz w:val="24"/>
        </w:rPr>
        <w:t>Currículo Lattes</w:t>
      </w:r>
    </w:p>
    <w:p w14:paraId="769EAF51" w14:textId="77777777" w:rsidR="0074582F" w:rsidRDefault="004155D6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 w:rsidRPr="004155D6">
        <w:rPr>
          <w:rFonts w:ascii="Times New Roman" w:hAnsi="Times New Roman" w:cs="Times New Roman"/>
          <w:sz w:val="24"/>
        </w:rPr>
        <w:tab/>
        <w:t>Link para acesso ao currículo na Plataforma Lattes:</w:t>
      </w:r>
      <w:r w:rsidR="0074582F">
        <w:rPr>
          <w:rFonts w:ascii="Times New Roman" w:hAnsi="Times New Roman" w:cs="Times New Roman"/>
          <w:sz w:val="24"/>
        </w:rPr>
        <w:t xml:space="preserve"> </w:t>
      </w:r>
    </w:p>
    <w:p w14:paraId="40B8B3EE" w14:textId="77777777" w:rsidR="00F565FB" w:rsidRDefault="00F565FB" w:rsidP="00F565FB">
      <w:pPr>
        <w:spacing w:before="240" w:after="120" w:line="240" w:lineRule="auto"/>
        <w:jc w:val="right"/>
        <w:rPr>
          <w:rFonts w:ascii="Times New Roman" w:hAnsi="Times New Roman" w:cs="Times New Roman"/>
          <w:sz w:val="24"/>
        </w:rPr>
      </w:pPr>
    </w:p>
    <w:p w14:paraId="08DB94E5" w14:textId="77777777" w:rsidR="00283FD9" w:rsidRDefault="00283FD9" w:rsidP="00F565FB">
      <w:pPr>
        <w:spacing w:before="240" w:after="120" w:line="240" w:lineRule="auto"/>
        <w:jc w:val="right"/>
        <w:rPr>
          <w:rFonts w:ascii="Times New Roman" w:hAnsi="Times New Roman" w:cs="Times New Roman"/>
          <w:sz w:val="24"/>
        </w:rPr>
      </w:pPr>
    </w:p>
    <w:p w14:paraId="6AEBCA17" w14:textId="77777777" w:rsidR="00283FD9" w:rsidRDefault="00283FD9" w:rsidP="00F565FB">
      <w:pPr>
        <w:spacing w:before="240" w:after="120" w:line="240" w:lineRule="auto"/>
        <w:jc w:val="right"/>
        <w:rPr>
          <w:rFonts w:ascii="Times New Roman" w:hAnsi="Times New Roman" w:cs="Times New Roman"/>
          <w:sz w:val="24"/>
        </w:rPr>
      </w:pPr>
    </w:p>
    <w:p w14:paraId="19EA3623" w14:textId="33731EFE" w:rsidR="004155D6" w:rsidRDefault="00F565FB" w:rsidP="00200204">
      <w:pPr>
        <w:spacing w:before="240" w:after="12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do professor</w:t>
      </w:r>
    </w:p>
    <w:p w14:paraId="492B92BD" w14:textId="77777777" w:rsidR="00F565FB" w:rsidRDefault="00F565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7A93514" w14:textId="77777777" w:rsidR="00F565FB" w:rsidRDefault="00F565FB" w:rsidP="00283FD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Relação das produções bibliográficas</w:t>
      </w:r>
      <w:r w:rsidR="00283FD9">
        <w:rPr>
          <w:rFonts w:ascii="Times New Roman" w:hAnsi="Times New Roman" w:cs="Times New Roman"/>
          <w:sz w:val="24"/>
        </w:rPr>
        <w:t xml:space="preserve"> em artigos, livros e capítulos de livro</w:t>
      </w:r>
      <w:r>
        <w:rPr>
          <w:rFonts w:ascii="Times New Roman" w:hAnsi="Times New Roman" w:cs="Times New Roman"/>
          <w:sz w:val="24"/>
        </w:rPr>
        <w:t>, equivalente ao período de 2021 a 2023 registradas no Currículo Lattes.</w:t>
      </w:r>
    </w:p>
    <w:p w14:paraId="216600A2" w14:textId="77777777" w:rsidR="004155D6" w:rsidRPr="00DF13A6" w:rsidRDefault="00DF13A6" w:rsidP="004155D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Artigos em P</w:t>
      </w:r>
      <w:r w:rsidR="004155D6" w:rsidRPr="00DF13A6">
        <w:rPr>
          <w:rFonts w:ascii="Times New Roman" w:hAnsi="Times New Roman" w:cs="Times New Roman"/>
          <w:b/>
          <w:sz w:val="24"/>
        </w:rPr>
        <w:t xml:space="preserve">eriódicos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236"/>
        <w:gridCol w:w="5264"/>
        <w:gridCol w:w="993"/>
      </w:tblGrid>
      <w:tr w:rsidR="00283FD9" w14:paraId="04727249" w14:textId="77777777" w:rsidTr="00283FD9">
        <w:tc>
          <w:tcPr>
            <w:tcW w:w="3236" w:type="dxa"/>
            <w:vAlign w:val="center"/>
          </w:tcPr>
          <w:p w14:paraId="6132FB73" w14:textId="77777777" w:rsidR="00283FD9" w:rsidRPr="000D0FA9" w:rsidRDefault="00283FD9" w:rsidP="006429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Periódico</w:t>
            </w:r>
          </w:p>
        </w:tc>
        <w:tc>
          <w:tcPr>
            <w:tcW w:w="5264" w:type="dxa"/>
            <w:vAlign w:val="center"/>
          </w:tcPr>
          <w:p w14:paraId="7BE5583F" w14:textId="77777777" w:rsidR="00283FD9" w:rsidRPr="000D0FA9" w:rsidRDefault="00283FD9" w:rsidP="0006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Link (ativo) para acesso ao artigo</w:t>
            </w:r>
          </w:p>
        </w:tc>
        <w:tc>
          <w:tcPr>
            <w:tcW w:w="993" w:type="dxa"/>
          </w:tcPr>
          <w:p w14:paraId="28775130" w14:textId="77777777" w:rsidR="00283FD9" w:rsidRPr="000D0FA9" w:rsidRDefault="00283FD9" w:rsidP="006429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**</w:t>
            </w:r>
          </w:p>
        </w:tc>
      </w:tr>
      <w:tr w:rsidR="00283FD9" w14:paraId="1249C426" w14:textId="77777777" w:rsidTr="00283FD9">
        <w:tc>
          <w:tcPr>
            <w:tcW w:w="3236" w:type="dxa"/>
          </w:tcPr>
          <w:p w14:paraId="359717D0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14:paraId="0079505F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490CFCC4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14C77047" w14:textId="77777777" w:rsidTr="00283FD9">
        <w:tc>
          <w:tcPr>
            <w:tcW w:w="3236" w:type="dxa"/>
          </w:tcPr>
          <w:p w14:paraId="32F695AF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14:paraId="38D93709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002133A8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53C61481" w14:textId="77777777" w:rsidTr="00283FD9">
        <w:tc>
          <w:tcPr>
            <w:tcW w:w="3236" w:type="dxa"/>
          </w:tcPr>
          <w:p w14:paraId="422B08C5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14:paraId="07FC3F86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731DA815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21A06214" w14:textId="77777777" w:rsidTr="00283FD9">
        <w:tc>
          <w:tcPr>
            <w:tcW w:w="3236" w:type="dxa"/>
          </w:tcPr>
          <w:p w14:paraId="710D81D6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14:paraId="2E3ADAF1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22EE0E1E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2ECE94A4" w14:textId="77777777" w:rsidTr="00283FD9">
        <w:tc>
          <w:tcPr>
            <w:tcW w:w="3236" w:type="dxa"/>
          </w:tcPr>
          <w:p w14:paraId="20DF5031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14:paraId="321420BF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49391B06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3EC12D74" w14:textId="77777777" w:rsidTr="00283FD9">
        <w:tc>
          <w:tcPr>
            <w:tcW w:w="3236" w:type="dxa"/>
          </w:tcPr>
          <w:p w14:paraId="46291ACA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14:paraId="31F58E9A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346C6DE8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1D93417C" w14:textId="77777777" w:rsidTr="00283FD9">
        <w:tc>
          <w:tcPr>
            <w:tcW w:w="3236" w:type="dxa"/>
          </w:tcPr>
          <w:p w14:paraId="13F9A29F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14:paraId="6AE05B51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3C1C1D0D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16A8A25F" w14:textId="77777777" w:rsidTr="00283FD9">
        <w:tc>
          <w:tcPr>
            <w:tcW w:w="3236" w:type="dxa"/>
          </w:tcPr>
          <w:p w14:paraId="3543E9A5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14:paraId="0967303E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56B27112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05B4822C" w14:textId="77777777" w:rsidTr="00283FD9">
        <w:tc>
          <w:tcPr>
            <w:tcW w:w="3236" w:type="dxa"/>
          </w:tcPr>
          <w:p w14:paraId="5E69E064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14:paraId="1ED239EA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02049AD5" w14:textId="77777777"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F28C94" w14:textId="77777777" w:rsidR="000D0FA9" w:rsidRDefault="000D0FA9" w:rsidP="004155D6">
      <w:pPr>
        <w:rPr>
          <w:rFonts w:ascii="Times New Roman" w:hAnsi="Times New Roman" w:cs="Times New Roman"/>
          <w:sz w:val="24"/>
        </w:rPr>
      </w:pPr>
    </w:p>
    <w:p w14:paraId="0C07FC40" w14:textId="77777777" w:rsidR="004155D6" w:rsidRPr="00DF13A6" w:rsidRDefault="004155D6" w:rsidP="004155D6">
      <w:pPr>
        <w:rPr>
          <w:rFonts w:ascii="Times New Roman" w:hAnsi="Times New Roman" w:cs="Times New Roman"/>
          <w:b/>
          <w:sz w:val="24"/>
        </w:rPr>
      </w:pPr>
      <w:r w:rsidRPr="00DF13A6">
        <w:rPr>
          <w:rFonts w:ascii="Times New Roman" w:hAnsi="Times New Roman" w:cs="Times New Roman"/>
          <w:b/>
          <w:sz w:val="24"/>
        </w:rPr>
        <w:t xml:space="preserve">Livros </w:t>
      </w:r>
      <w:r w:rsidR="00F565FB">
        <w:rPr>
          <w:rFonts w:ascii="Times New Roman" w:hAnsi="Times New Roman" w:cs="Times New Roman"/>
          <w:b/>
          <w:sz w:val="24"/>
        </w:rPr>
        <w:t>autoral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256"/>
        <w:gridCol w:w="5244"/>
        <w:gridCol w:w="993"/>
      </w:tblGrid>
      <w:tr w:rsidR="00F565FB" w14:paraId="21752D0D" w14:textId="77777777" w:rsidTr="00283FD9">
        <w:tc>
          <w:tcPr>
            <w:tcW w:w="3256" w:type="dxa"/>
          </w:tcPr>
          <w:p w14:paraId="2964DC92" w14:textId="77777777" w:rsidR="00F565FB" w:rsidRPr="000D0FA9" w:rsidRDefault="00F565FB" w:rsidP="00415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 xml:space="preserve">Título da obra </w:t>
            </w:r>
          </w:p>
        </w:tc>
        <w:tc>
          <w:tcPr>
            <w:tcW w:w="5244" w:type="dxa"/>
          </w:tcPr>
          <w:p w14:paraId="1D6EA528" w14:textId="77777777" w:rsidR="00F565FB" w:rsidRPr="000D0FA9" w:rsidRDefault="00F565FB" w:rsidP="00415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Link (ativo) para acesso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993" w:type="dxa"/>
          </w:tcPr>
          <w:p w14:paraId="38C2BA63" w14:textId="77777777" w:rsidR="00F565FB" w:rsidRPr="000D0FA9" w:rsidRDefault="00F565FB" w:rsidP="00F56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**</w:t>
            </w:r>
          </w:p>
        </w:tc>
      </w:tr>
      <w:tr w:rsidR="00F565FB" w14:paraId="633FE0BD" w14:textId="77777777" w:rsidTr="00283FD9">
        <w:tc>
          <w:tcPr>
            <w:tcW w:w="3256" w:type="dxa"/>
          </w:tcPr>
          <w:p w14:paraId="274E1155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78FBB9E6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6C17AC74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14:paraId="6855788D" w14:textId="77777777" w:rsidTr="00283FD9">
        <w:tc>
          <w:tcPr>
            <w:tcW w:w="3256" w:type="dxa"/>
          </w:tcPr>
          <w:p w14:paraId="249DA394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4E993457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6679C3B2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14:paraId="0814403A" w14:textId="77777777" w:rsidTr="00283FD9">
        <w:tc>
          <w:tcPr>
            <w:tcW w:w="3256" w:type="dxa"/>
          </w:tcPr>
          <w:p w14:paraId="31FEA0DA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106D86B1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54D4F051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14:paraId="0E787793" w14:textId="77777777" w:rsidTr="00283FD9">
        <w:tc>
          <w:tcPr>
            <w:tcW w:w="3256" w:type="dxa"/>
          </w:tcPr>
          <w:p w14:paraId="0BF09AA9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2869F19B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0366813B" w14:textId="77777777"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8FEC4A" w14:textId="77777777" w:rsidR="00F565FB" w:rsidRDefault="00F565FB" w:rsidP="000D0FA9">
      <w:pPr>
        <w:pStyle w:val="PargrafodaLista"/>
        <w:rPr>
          <w:rFonts w:ascii="Times New Roman" w:hAnsi="Times New Roman" w:cs="Times New Roman"/>
          <w:sz w:val="24"/>
        </w:rPr>
      </w:pPr>
    </w:p>
    <w:p w14:paraId="32689AF7" w14:textId="77777777" w:rsidR="00F565FB" w:rsidRPr="00283FD9" w:rsidRDefault="00283FD9" w:rsidP="00283FD9">
      <w:pPr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>Capítulo de livro</w:t>
      </w:r>
    </w:p>
    <w:p w14:paraId="720DC587" w14:textId="77777777" w:rsidR="00F565FB" w:rsidRDefault="00F565FB" w:rsidP="000D0FA9">
      <w:pPr>
        <w:pStyle w:val="PargrafodaLista"/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horzAnchor="margin" w:tblpY="-472"/>
        <w:tblW w:w="9493" w:type="dxa"/>
        <w:tblLook w:val="04A0" w:firstRow="1" w:lastRow="0" w:firstColumn="1" w:lastColumn="0" w:noHBand="0" w:noVBand="1"/>
      </w:tblPr>
      <w:tblGrid>
        <w:gridCol w:w="3256"/>
        <w:gridCol w:w="5244"/>
        <w:gridCol w:w="993"/>
      </w:tblGrid>
      <w:tr w:rsidR="00283FD9" w14:paraId="3F2DC773" w14:textId="77777777" w:rsidTr="00384A96">
        <w:tc>
          <w:tcPr>
            <w:tcW w:w="3256" w:type="dxa"/>
          </w:tcPr>
          <w:p w14:paraId="155FB70B" w14:textId="77777777" w:rsidR="00283FD9" w:rsidRPr="000D0FA9" w:rsidRDefault="00283FD9" w:rsidP="00F56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Título do Capítulo</w:t>
            </w:r>
            <w:r w:rsidRPr="000D0F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44" w:type="dxa"/>
          </w:tcPr>
          <w:p w14:paraId="13FDE329" w14:textId="77777777" w:rsidR="00283FD9" w:rsidRPr="000D0FA9" w:rsidRDefault="00283FD9" w:rsidP="00F56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Link (ativo) para acesso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993" w:type="dxa"/>
          </w:tcPr>
          <w:p w14:paraId="0E005E49" w14:textId="77777777" w:rsidR="00283FD9" w:rsidRPr="000D0FA9" w:rsidRDefault="00283FD9" w:rsidP="00F56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**</w:t>
            </w:r>
          </w:p>
        </w:tc>
      </w:tr>
      <w:tr w:rsidR="00283FD9" w14:paraId="66FF3655" w14:textId="77777777" w:rsidTr="00384A96">
        <w:tc>
          <w:tcPr>
            <w:tcW w:w="3256" w:type="dxa"/>
          </w:tcPr>
          <w:p w14:paraId="5A4951B4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49D058CE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58EBBEAF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2A9670AC" w14:textId="77777777" w:rsidTr="00384A96">
        <w:tc>
          <w:tcPr>
            <w:tcW w:w="3256" w:type="dxa"/>
          </w:tcPr>
          <w:p w14:paraId="67D45742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58246CE5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087278F1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59D7AE0D" w14:textId="77777777" w:rsidTr="00384A96">
        <w:tc>
          <w:tcPr>
            <w:tcW w:w="3256" w:type="dxa"/>
          </w:tcPr>
          <w:p w14:paraId="686D3605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40BE5F38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6257B56B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30B34935" w14:textId="77777777" w:rsidTr="00384A96">
        <w:tc>
          <w:tcPr>
            <w:tcW w:w="3256" w:type="dxa"/>
          </w:tcPr>
          <w:p w14:paraId="423CFCF1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38C089AF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4D6EDA23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772429FC" w14:textId="77777777" w:rsidTr="00384A96">
        <w:tc>
          <w:tcPr>
            <w:tcW w:w="3256" w:type="dxa"/>
          </w:tcPr>
          <w:p w14:paraId="690C3D95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15A37A56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3B98FCB9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3C8A4F5E" w14:textId="77777777" w:rsidTr="00384A96">
        <w:tc>
          <w:tcPr>
            <w:tcW w:w="3256" w:type="dxa"/>
          </w:tcPr>
          <w:p w14:paraId="416B8E26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56392D55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6A8CF470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14:paraId="7A1B7973" w14:textId="77777777" w:rsidTr="00384A96">
        <w:tc>
          <w:tcPr>
            <w:tcW w:w="3256" w:type="dxa"/>
          </w:tcPr>
          <w:p w14:paraId="2113AB75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14:paraId="0AA566F9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066C0C2B" w14:textId="77777777"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21478D1" w14:textId="43154B3F" w:rsidR="00F565FB" w:rsidRPr="00283FD9" w:rsidRDefault="00283FD9" w:rsidP="00283F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A20C81" w:rsidRPr="00283FD9">
        <w:rPr>
          <w:rFonts w:ascii="Times New Roman" w:hAnsi="Times New Roman" w:cs="Times New Roman"/>
          <w:sz w:val="24"/>
        </w:rPr>
        <w:t xml:space="preserve"> Pode ser utilizado o link </w:t>
      </w:r>
      <w:r w:rsidR="00F565FB" w:rsidRPr="00283FD9">
        <w:rPr>
          <w:rFonts w:ascii="Times New Roman" w:hAnsi="Times New Roman" w:cs="Times New Roman"/>
          <w:sz w:val="24"/>
        </w:rPr>
        <w:t>para acesso a obra/capítulo ou especificado que ela foi enviada no e-mail</w:t>
      </w:r>
      <w:r w:rsidR="00200204">
        <w:rPr>
          <w:rFonts w:ascii="Times New Roman" w:hAnsi="Times New Roman" w:cs="Times New Roman"/>
          <w:sz w:val="24"/>
        </w:rPr>
        <w:t>.</w:t>
      </w:r>
    </w:p>
    <w:p w14:paraId="166BEC61" w14:textId="77777777" w:rsidR="000B1E8B" w:rsidRPr="00283FD9" w:rsidRDefault="0074582F" w:rsidP="00283FD9">
      <w:pPr>
        <w:rPr>
          <w:rFonts w:ascii="Times New Roman" w:hAnsi="Times New Roman" w:cs="Times New Roman"/>
          <w:sz w:val="24"/>
        </w:rPr>
      </w:pPr>
      <w:r w:rsidRPr="00283FD9">
        <w:rPr>
          <w:rFonts w:ascii="Times New Roman" w:hAnsi="Times New Roman" w:cs="Times New Roman"/>
          <w:sz w:val="24"/>
        </w:rPr>
        <w:t>*</w:t>
      </w:r>
      <w:r w:rsidR="00A20C81" w:rsidRPr="00283FD9">
        <w:rPr>
          <w:rFonts w:ascii="Times New Roman" w:hAnsi="Times New Roman" w:cs="Times New Roman"/>
          <w:sz w:val="24"/>
        </w:rPr>
        <w:t>*</w:t>
      </w:r>
      <w:r w:rsidR="00B65B22" w:rsidRPr="00283FD9">
        <w:rPr>
          <w:rFonts w:ascii="Times New Roman" w:hAnsi="Times New Roman" w:cs="Times New Roman"/>
          <w:sz w:val="24"/>
        </w:rPr>
        <w:t xml:space="preserve"> </w:t>
      </w:r>
      <w:r w:rsidRPr="00283FD9">
        <w:rPr>
          <w:rFonts w:ascii="Times New Roman" w:hAnsi="Times New Roman" w:cs="Times New Roman"/>
          <w:sz w:val="24"/>
        </w:rPr>
        <w:t>Espaço reservado para preenchimento da comissão de avaliação.</w:t>
      </w:r>
    </w:p>
    <w:sectPr w:rsidR="000B1E8B" w:rsidRPr="00283FD9" w:rsidSect="00283FD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D5F2" w14:textId="77777777" w:rsidR="007C478D" w:rsidRDefault="007C478D" w:rsidP="00200204">
      <w:pPr>
        <w:spacing w:line="240" w:lineRule="auto"/>
      </w:pPr>
      <w:r>
        <w:separator/>
      </w:r>
    </w:p>
  </w:endnote>
  <w:endnote w:type="continuationSeparator" w:id="0">
    <w:p w14:paraId="48EE55FB" w14:textId="77777777" w:rsidR="007C478D" w:rsidRDefault="007C478D" w:rsidP="00200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3979" w14:textId="77777777" w:rsidR="007C478D" w:rsidRDefault="007C478D" w:rsidP="00200204">
      <w:pPr>
        <w:spacing w:line="240" w:lineRule="auto"/>
      </w:pPr>
      <w:r>
        <w:separator/>
      </w:r>
    </w:p>
  </w:footnote>
  <w:footnote w:type="continuationSeparator" w:id="0">
    <w:p w14:paraId="3410B729" w14:textId="77777777" w:rsidR="007C478D" w:rsidRDefault="007C478D" w:rsidP="00200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BF99" w14:textId="0F8C37DE" w:rsidR="00200204" w:rsidRDefault="00200204" w:rsidP="00200204">
    <w:pPr>
      <w:pStyle w:val="Cabealho"/>
      <w:jc w:val="center"/>
    </w:pPr>
    <w:r>
      <w:rPr>
        <w:noProof/>
        <w:color w:val="000000"/>
      </w:rPr>
      <w:drawing>
        <wp:inline distT="0" distB="0" distL="0" distR="0" wp14:anchorId="11480AE1" wp14:editId="13D61B4E">
          <wp:extent cx="4318000" cy="1079500"/>
          <wp:effectExtent l="0" t="0" r="0" b="0"/>
          <wp:docPr id="2" name="image1.png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80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32BB2"/>
    <w:multiLevelType w:val="hybridMultilevel"/>
    <w:tmpl w:val="1DF6A734"/>
    <w:lvl w:ilvl="0" w:tplc="8BF0F4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5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D6"/>
    <w:rsid w:val="00055F9D"/>
    <w:rsid w:val="0006582D"/>
    <w:rsid w:val="000B1E8B"/>
    <w:rsid w:val="000D0FA9"/>
    <w:rsid w:val="00126BA5"/>
    <w:rsid w:val="00132EA4"/>
    <w:rsid w:val="001B3B0F"/>
    <w:rsid w:val="00200204"/>
    <w:rsid w:val="00266590"/>
    <w:rsid w:val="00283FD9"/>
    <w:rsid w:val="00384A96"/>
    <w:rsid w:val="004155D6"/>
    <w:rsid w:val="0044637B"/>
    <w:rsid w:val="00552F28"/>
    <w:rsid w:val="0056023A"/>
    <w:rsid w:val="005C5C2E"/>
    <w:rsid w:val="006429A4"/>
    <w:rsid w:val="00682EF4"/>
    <w:rsid w:val="0074582F"/>
    <w:rsid w:val="007C478D"/>
    <w:rsid w:val="008E5319"/>
    <w:rsid w:val="00922748"/>
    <w:rsid w:val="00976703"/>
    <w:rsid w:val="009F4195"/>
    <w:rsid w:val="00A20C81"/>
    <w:rsid w:val="00B65B22"/>
    <w:rsid w:val="00B7651E"/>
    <w:rsid w:val="00BC30BE"/>
    <w:rsid w:val="00CF1152"/>
    <w:rsid w:val="00DF13A6"/>
    <w:rsid w:val="00DF1B75"/>
    <w:rsid w:val="00E61506"/>
    <w:rsid w:val="00EF3269"/>
    <w:rsid w:val="00F41DB0"/>
    <w:rsid w:val="00F565FB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47EA"/>
  <w15:chartTrackingRefBased/>
  <w15:docId w15:val="{DC7577A6-1C9A-42A2-95C4-85F0B562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5D6"/>
    <w:pPr>
      <w:ind w:left="720"/>
      <w:contextualSpacing/>
    </w:pPr>
  </w:style>
  <w:style w:type="table" w:styleId="Tabelacomgrade">
    <w:name w:val="Table Grid"/>
    <w:basedOn w:val="Tabelanormal"/>
    <w:uiPriority w:val="39"/>
    <w:rsid w:val="004155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02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204"/>
  </w:style>
  <w:style w:type="paragraph" w:styleId="Rodap">
    <w:name w:val="footer"/>
    <w:basedOn w:val="Normal"/>
    <w:link w:val="RodapChar"/>
    <w:uiPriority w:val="99"/>
    <w:unhideWhenUsed/>
    <w:rsid w:val="002002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Cleci</dc:creator>
  <cp:keywords/>
  <dc:description/>
  <cp:lastModifiedBy>Cristiano Buzatto</cp:lastModifiedBy>
  <cp:revision>5</cp:revision>
  <dcterms:created xsi:type="dcterms:W3CDTF">2023-04-04T18:59:00Z</dcterms:created>
  <dcterms:modified xsi:type="dcterms:W3CDTF">2023-05-11T13:34:00Z</dcterms:modified>
</cp:coreProperties>
</file>